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6E6A25" w:rsidRPr="006E6A25" w:rsidTr="00397826">
        <w:trPr>
          <w:trHeight w:val="588"/>
        </w:trPr>
        <w:tc>
          <w:tcPr>
            <w:tcW w:w="10349" w:type="dxa"/>
          </w:tcPr>
          <w:p w:rsidR="006E6A25" w:rsidRPr="006E6A25" w:rsidRDefault="006E6A25" w:rsidP="006E6A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5146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 13.12.2023 (среда</w:t>
            </w:r>
            <w:r w:rsidRPr="006E6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6A25" w:rsidRPr="006E6A25" w:rsidTr="00397826">
        <w:trPr>
          <w:trHeight w:val="678"/>
        </w:trPr>
        <w:tc>
          <w:tcPr>
            <w:tcW w:w="10349" w:type="dxa"/>
          </w:tcPr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E6A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Русский язык</w:t>
            </w:r>
          </w:p>
          <w:p w:rsidR="006E6A25" w:rsidRPr="006E6A25" w:rsidRDefault="005146E0" w:rsidP="006E6A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Стр.129 упр.1, упр.2</w:t>
            </w:r>
          </w:p>
        </w:tc>
      </w:tr>
      <w:tr w:rsidR="006E6A25" w:rsidRPr="006E6A25" w:rsidTr="00397826">
        <w:trPr>
          <w:trHeight w:val="687"/>
        </w:trPr>
        <w:tc>
          <w:tcPr>
            <w:tcW w:w="10349" w:type="dxa"/>
          </w:tcPr>
          <w:p w:rsidR="006E6A25" w:rsidRPr="006E6A25" w:rsidRDefault="005146E0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Чтение</w:t>
            </w:r>
          </w:p>
          <w:p w:rsidR="006E6A25" w:rsidRPr="006E6A25" w:rsidRDefault="005146E0" w:rsidP="005853DF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8"/>
              </w:rPr>
              <w:t>Стр.136-143 читать, пересказ</w:t>
            </w:r>
          </w:p>
        </w:tc>
      </w:tr>
      <w:tr w:rsidR="006E6A25" w:rsidRPr="006E6A25" w:rsidTr="00397826">
        <w:trPr>
          <w:trHeight w:val="555"/>
        </w:trPr>
        <w:tc>
          <w:tcPr>
            <w:tcW w:w="10349" w:type="dxa"/>
          </w:tcPr>
          <w:p w:rsidR="00971027" w:rsidRPr="00971027" w:rsidRDefault="002A4426" w:rsidP="00971027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9B585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Математика</w:t>
            </w:r>
          </w:p>
          <w:p w:rsidR="006E6A25" w:rsidRPr="006E6A25" w:rsidRDefault="005146E0" w:rsidP="0097102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Стр.103 №5,№6, подготовиться к к/р</w:t>
            </w:r>
            <w:r w:rsidR="00C27B2F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6E6A25" w:rsidRPr="006E6A25" w:rsidTr="00397826">
        <w:trPr>
          <w:trHeight w:val="549"/>
        </w:trPr>
        <w:tc>
          <w:tcPr>
            <w:tcW w:w="10349" w:type="dxa"/>
          </w:tcPr>
          <w:p w:rsidR="006E6A25" w:rsidRPr="006E6A25" w:rsidRDefault="006E6A25" w:rsidP="006E6A25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  <w:tr w:rsidR="009B585F" w:rsidRPr="006E6A25" w:rsidTr="00397826">
        <w:trPr>
          <w:trHeight w:val="549"/>
        </w:trPr>
        <w:tc>
          <w:tcPr>
            <w:tcW w:w="10349" w:type="dxa"/>
          </w:tcPr>
          <w:p w:rsidR="009B585F" w:rsidRPr="009B585F" w:rsidRDefault="009B585F" w:rsidP="006E6A25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</w:tr>
    </w:tbl>
    <w:p w:rsidR="00201546" w:rsidRDefault="00201546"/>
    <w:sectPr w:rsidR="0020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4C"/>
    <w:rsid w:val="00201546"/>
    <w:rsid w:val="002A4426"/>
    <w:rsid w:val="005146E0"/>
    <w:rsid w:val="005853DF"/>
    <w:rsid w:val="005A6636"/>
    <w:rsid w:val="0067694C"/>
    <w:rsid w:val="006E6A25"/>
    <w:rsid w:val="00971027"/>
    <w:rsid w:val="009B585F"/>
    <w:rsid w:val="00C2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13</cp:revision>
  <dcterms:created xsi:type="dcterms:W3CDTF">2023-12-07T04:09:00Z</dcterms:created>
  <dcterms:modified xsi:type="dcterms:W3CDTF">2023-12-13T04:21:00Z</dcterms:modified>
</cp:coreProperties>
</file>